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E9E" w:rsidRDefault="00B91E9E" w:rsidP="00F17E37">
      <w:pPr>
        <w:jc w:val="center"/>
        <w:rPr>
          <w:b/>
          <w:lang w:val="ru-RU"/>
        </w:rPr>
      </w:pPr>
    </w:p>
    <w:p w:rsidR="00B91E9E" w:rsidRDefault="00B91E9E" w:rsidP="00F17E37">
      <w:pPr>
        <w:jc w:val="center"/>
        <w:rPr>
          <w:b/>
          <w:lang w:val="ru-RU"/>
        </w:rPr>
      </w:pPr>
    </w:p>
    <w:p w:rsidR="00B91E9E" w:rsidRDefault="00B91E9E" w:rsidP="00F17E37">
      <w:pPr>
        <w:jc w:val="center"/>
        <w:rPr>
          <w:b/>
          <w:lang w:val="ru-RU"/>
        </w:rPr>
      </w:pPr>
    </w:p>
    <w:p w:rsidR="00597741" w:rsidRDefault="00F17E37" w:rsidP="00F17E37">
      <w:pPr>
        <w:jc w:val="center"/>
        <w:rPr>
          <w:b/>
          <w:lang w:val="ru-RU"/>
        </w:rPr>
      </w:pPr>
      <w:r w:rsidRPr="00F17E37">
        <w:rPr>
          <w:b/>
        </w:rPr>
        <w:t>ВІДПОВІДІ  по ІТОГОВИМ  ТЕСТАМ</w:t>
      </w:r>
    </w:p>
    <w:p w:rsidR="008F14AC" w:rsidRPr="00DB64DE" w:rsidRDefault="008F14AC" w:rsidP="00F17E37">
      <w:pPr>
        <w:jc w:val="center"/>
        <w:rPr>
          <w:b/>
          <w:sz w:val="32"/>
          <w:szCs w:val="32"/>
          <w:lang w:val="ru-RU"/>
        </w:rPr>
      </w:pPr>
      <w:r>
        <w:rPr>
          <w:b/>
          <w:lang w:val="ru-RU"/>
        </w:rPr>
        <w:t xml:space="preserve">по </w:t>
      </w:r>
      <w:proofErr w:type="spellStart"/>
      <w:r>
        <w:rPr>
          <w:b/>
          <w:lang w:val="ru-RU"/>
        </w:rPr>
        <w:t>штукатурним</w:t>
      </w:r>
      <w:proofErr w:type="spellEnd"/>
      <w:r>
        <w:rPr>
          <w:b/>
          <w:lang w:val="ru-RU"/>
        </w:rPr>
        <w:t xml:space="preserve">  роботам </w:t>
      </w:r>
      <w:r w:rsidRPr="00DB64DE">
        <w:rPr>
          <w:b/>
          <w:sz w:val="32"/>
          <w:szCs w:val="32"/>
          <w:lang w:val="ru-RU"/>
        </w:rPr>
        <w:t>гр.127</w:t>
      </w:r>
    </w:p>
    <w:p w:rsidR="00B91E9E" w:rsidRDefault="00B91E9E" w:rsidP="00F17E37">
      <w:pPr>
        <w:jc w:val="center"/>
        <w:rPr>
          <w:b/>
          <w:lang w:val="ru-RU"/>
        </w:rPr>
      </w:pPr>
    </w:p>
    <w:p w:rsidR="00B91E9E" w:rsidRDefault="00B91E9E" w:rsidP="00F17E37">
      <w:pPr>
        <w:jc w:val="center"/>
        <w:rPr>
          <w:b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"/>
        <w:gridCol w:w="687"/>
        <w:gridCol w:w="687"/>
        <w:gridCol w:w="687"/>
        <w:gridCol w:w="687"/>
        <w:gridCol w:w="687"/>
        <w:gridCol w:w="687"/>
        <w:gridCol w:w="687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9"/>
        <w:gridCol w:w="689"/>
      </w:tblGrid>
      <w:tr w:rsidR="00B91E9E" w:rsidTr="00B91E9E">
        <w:tc>
          <w:tcPr>
            <w:tcW w:w="1031" w:type="dxa"/>
          </w:tcPr>
          <w:p w:rsidR="00B91E9E" w:rsidRPr="00B91E9E" w:rsidRDefault="00B91E9E" w:rsidP="00F17E37">
            <w:pPr>
              <w:jc w:val="center"/>
              <w:rPr>
                <w:sz w:val="24"/>
                <w:szCs w:val="24"/>
                <w:lang w:val="ru-RU"/>
              </w:rPr>
            </w:pPr>
            <w:r w:rsidRPr="00B91E9E">
              <w:rPr>
                <w:sz w:val="24"/>
                <w:szCs w:val="24"/>
                <w:lang w:val="ru-RU"/>
              </w:rPr>
              <w:t>№</w:t>
            </w:r>
            <w:r>
              <w:rPr>
                <w:sz w:val="24"/>
                <w:szCs w:val="24"/>
                <w:lang w:val="ru-RU"/>
              </w:rPr>
              <w:t xml:space="preserve"> вопроса</w:t>
            </w:r>
            <w:r w:rsidRPr="00B91E9E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87" w:type="dxa"/>
          </w:tcPr>
          <w:p w:rsidR="00B91E9E" w:rsidRPr="00B91E9E" w:rsidRDefault="00B91E9E" w:rsidP="00F17E37">
            <w:pPr>
              <w:jc w:val="center"/>
              <w:rPr>
                <w:lang w:val="ru-RU"/>
              </w:rPr>
            </w:pPr>
            <w:r w:rsidRPr="00B91E9E">
              <w:rPr>
                <w:lang w:val="ru-RU"/>
              </w:rPr>
              <w:t>1</w:t>
            </w:r>
          </w:p>
        </w:tc>
        <w:tc>
          <w:tcPr>
            <w:tcW w:w="687" w:type="dxa"/>
          </w:tcPr>
          <w:p w:rsidR="00B91E9E" w:rsidRPr="00B91E9E" w:rsidRDefault="00B91E9E" w:rsidP="00F17E37">
            <w:pPr>
              <w:jc w:val="center"/>
              <w:rPr>
                <w:lang w:val="ru-RU"/>
              </w:rPr>
            </w:pPr>
            <w:r w:rsidRPr="00B91E9E">
              <w:rPr>
                <w:lang w:val="ru-RU"/>
              </w:rPr>
              <w:t>2</w:t>
            </w:r>
          </w:p>
        </w:tc>
        <w:tc>
          <w:tcPr>
            <w:tcW w:w="687" w:type="dxa"/>
          </w:tcPr>
          <w:p w:rsidR="00B91E9E" w:rsidRPr="00B91E9E" w:rsidRDefault="00B91E9E" w:rsidP="00F17E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87" w:type="dxa"/>
          </w:tcPr>
          <w:p w:rsidR="00B91E9E" w:rsidRPr="00B91E9E" w:rsidRDefault="00B91E9E" w:rsidP="00F17E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87" w:type="dxa"/>
          </w:tcPr>
          <w:p w:rsidR="00B91E9E" w:rsidRPr="00B91E9E" w:rsidRDefault="00B91E9E" w:rsidP="00F17E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687" w:type="dxa"/>
          </w:tcPr>
          <w:p w:rsidR="00B91E9E" w:rsidRPr="00B91E9E" w:rsidRDefault="00B91E9E" w:rsidP="00F17E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687" w:type="dxa"/>
          </w:tcPr>
          <w:p w:rsidR="00B91E9E" w:rsidRPr="00B91E9E" w:rsidRDefault="00B91E9E" w:rsidP="00F17E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688" w:type="dxa"/>
          </w:tcPr>
          <w:p w:rsidR="00B91E9E" w:rsidRPr="00B91E9E" w:rsidRDefault="00B91E9E" w:rsidP="00F17E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688" w:type="dxa"/>
          </w:tcPr>
          <w:p w:rsidR="00B91E9E" w:rsidRPr="00B91E9E" w:rsidRDefault="00B91E9E" w:rsidP="00F17E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688" w:type="dxa"/>
          </w:tcPr>
          <w:p w:rsidR="00B91E9E" w:rsidRPr="00B91E9E" w:rsidRDefault="00B91E9E" w:rsidP="00F17E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688" w:type="dxa"/>
          </w:tcPr>
          <w:p w:rsidR="00B91E9E" w:rsidRPr="00B91E9E" w:rsidRDefault="00B91E9E" w:rsidP="00F17E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688" w:type="dxa"/>
          </w:tcPr>
          <w:p w:rsidR="00B91E9E" w:rsidRPr="00B91E9E" w:rsidRDefault="00B91E9E" w:rsidP="00F17E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688" w:type="dxa"/>
          </w:tcPr>
          <w:p w:rsidR="00B91E9E" w:rsidRPr="00B91E9E" w:rsidRDefault="00B91E9E" w:rsidP="00F17E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688" w:type="dxa"/>
          </w:tcPr>
          <w:p w:rsidR="00B91E9E" w:rsidRPr="00B91E9E" w:rsidRDefault="00B91E9E" w:rsidP="00F17E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688" w:type="dxa"/>
          </w:tcPr>
          <w:p w:rsidR="00B91E9E" w:rsidRPr="00B91E9E" w:rsidRDefault="00B91E9E" w:rsidP="00F17E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688" w:type="dxa"/>
          </w:tcPr>
          <w:p w:rsidR="00B91E9E" w:rsidRPr="00B91E9E" w:rsidRDefault="00B91E9E" w:rsidP="00F17E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688" w:type="dxa"/>
          </w:tcPr>
          <w:p w:rsidR="00B91E9E" w:rsidRPr="00B91E9E" w:rsidRDefault="00B91E9E" w:rsidP="00F17E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688" w:type="dxa"/>
          </w:tcPr>
          <w:p w:rsidR="00B91E9E" w:rsidRPr="00B91E9E" w:rsidRDefault="00B91E9E" w:rsidP="00F17E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689" w:type="dxa"/>
          </w:tcPr>
          <w:p w:rsidR="00B91E9E" w:rsidRPr="00B91E9E" w:rsidRDefault="00B91E9E" w:rsidP="00F17E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689" w:type="dxa"/>
          </w:tcPr>
          <w:p w:rsidR="00B91E9E" w:rsidRPr="00B91E9E" w:rsidRDefault="00B91E9E" w:rsidP="00F17E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B91E9E" w:rsidTr="00B91E9E">
        <w:tc>
          <w:tcPr>
            <w:tcW w:w="1031" w:type="dxa"/>
          </w:tcPr>
          <w:p w:rsidR="00B91E9E" w:rsidRPr="00B91E9E" w:rsidRDefault="00B91E9E" w:rsidP="00F17E37">
            <w:pPr>
              <w:jc w:val="center"/>
              <w:rPr>
                <w:sz w:val="24"/>
                <w:szCs w:val="24"/>
                <w:lang w:val="ru-RU"/>
              </w:rPr>
            </w:pPr>
            <w:r w:rsidRPr="00B91E9E">
              <w:rPr>
                <w:sz w:val="24"/>
                <w:szCs w:val="24"/>
                <w:lang w:val="ru-RU"/>
              </w:rPr>
              <w:t>№</w:t>
            </w:r>
          </w:p>
          <w:p w:rsidR="00B91E9E" w:rsidRDefault="00B91E9E" w:rsidP="00F17E37">
            <w:pPr>
              <w:jc w:val="center"/>
              <w:rPr>
                <w:b/>
                <w:lang w:val="ru-RU"/>
              </w:rPr>
            </w:pPr>
            <w:r w:rsidRPr="00B91E9E">
              <w:rPr>
                <w:sz w:val="24"/>
                <w:szCs w:val="24"/>
                <w:lang w:val="ru-RU"/>
              </w:rPr>
              <w:t>ответа</w:t>
            </w:r>
          </w:p>
        </w:tc>
        <w:tc>
          <w:tcPr>
            <w:tcW w:w="687" w:type="dxa"/>
          </w:tcPr>
          <w:p w:rsidR="00B91E9E" w:rsidRDefault="00B91E9E" w:rsidP="00F17E37">
            <w:pPr>
              <w:jc w:val="center"/>
              <w:rPr>
                <w:b/>
                <w:lang w:val="ru-RU"/>
              </w:rPr>
            </w:pPr>
          </w:p>
          <w:p w:rsidR="007D3F28" w:rsidRDefault="007D3F28" w:rsidP="00F17E3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87" w:type="dxa"/>
          </w:tcPr>
          <w:p w:rsidR="00B91E9E" w:rsidRDefault="00B91E9E" w:rsidP="00F17E3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87" w:type="dxa"/>
          </w:tcPr>
          <w:p w:rsidR="00B91E9E" w:rsidRDefault="00B91E9E" w:rsidP="00F17E3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87" w:type="dxa"/>
          </w:tcPr>
          <w:p w:rsidR="00B91E9E" w:rsidRDefault="00B91E9E" w:rsidP="00F17E3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87" w:type="dxa"/>
          </w:tcPr>
          <w:p w:rsidR="00B91E9E" w:rsidRDefault="00B91E9E" w:rsidP="00F17E3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87" w:type="dxa"/>
          </w:tcPr>
          <w:p w:rsidR="00B91E9E" w:rsidRDefault="00B91E9E" w:rsidP="00F17E3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87" w:type="dxa"/>
          </w:tcPr>
          <w:p w:rsidR="00B91E9E" w:rsidRDefault="00B91E9E" w:rsidP="00F17E3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88" w:type="dxa"/>
          </w:tcPr>
          <w:p w:rsidR="00B91E9E" w:rsidRDefault="00B91E9E" w:rsidP="00F17E3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88" w:type="dxa"/>
          </w:tcPr>
          <w:p w:rsidR="00B91E9E" w:rsidRDefault="00B91E9E" w:rsidP="00F17E3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88" w:type="dxa"/>
          </w:tcPr>
          <w:p w:rsidR="00B91E9E" w:rsidRDefault="00B91E9E" w:rsidP="00F17E3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88" w:type="dxa"/>
          </w:tcPr>
          <w:p w:rsidR="00B91E9E" w:rsidRDefault="00B91E9E" w:rsidP="00F17E3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88" w:type="dxa"/>
          </w:tcPr>
          <w:p w:rsidR="00B91E9E" w:rsidRDefault="00B91E9E" w:rsidP="00F17E3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88" w:type="dxa"/>
          </w:tcPr>
          <w:p w:rsidR="00B91E9E" w:rsidRDefault="00B91E9E" w:rsidP="00F17E3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88" w:type="dxa"/>
          </w:tcPr>
          <w:p w:rsidR="00B91E9E" w:rsidRDefault="00B91E9E" w:rsidP="00F17E3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88" w:type="dxa"/>
          </w:tcPr>
          <w:p w:rsidR="00B91E9E" w:rsidRDefault="00B91E9E" w:rsidP="00F17E3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88" w:type="dxa"/>
          </w:tcPr>
          <w:p w:rsidR="00B91E9E" w:rsidRDefault="00B91E9E" w:rsidP="00F17E3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88" w:type="dxa"/>
          </w:tcPr>
          <w:p w:rsidR="00B91E9E" w:rsidRDefault="00B91E9E" w:rsidP="00F17E3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88" w:type="dxa"/>
          </w:tcPr>
          <w:p w:rsidR="00B91E9E" w:rsidRDefault="00B91E9E" w:rsidP="00F17E3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89" w:type="dxa"/>
          </w:tcPr>
          <w:p w:rsidR="00B91E9E" w:rsidRDefault="00B91E9E" w:rsidP="00F17E3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89" w:type="dxa"/>
          </w:tcPr>
          <w:p w:rsidR="00B91E9E" w:rsidRDefault="00B91E9E" w:rsidP="00F17E37">
            <w:pPr>
              <w:jc w:val="center"/>
              <w:rPr>
                <w:b/>
                <w:lang w:val="ru-RU"/>
              </w:rPr>
            </w:pPr>
          </w:p>
        </w:tc>
      </w:tr>
      <w:tr w:rsidR="00B91E9E" w:rsidTr="00B91E9E">
        <w:tc>
          <w:tcPr>
            <w:tcW w:w="1031" w:type="dxa"/>
          </w:tcPr>
          <w:p w:rsidR="00B91E9E" w:rsidRPr="00B91E9E" w:rsidRDefault="00B91E9E" w:rsidP="005C2DB1">
            <w:pPr>
              <w:jc w:val="center"/>
              <w:rPr>
                <w:sz w:val="24"/>
                <w:szCs w:val="24"/>
                <w:lang w:val="ru-RU"/>
              </w:rPr>
            </w:pPr>
            <w:r w:rsidRPr="00B91E9E">
              <w:rPr>
                <w:sz w:val="24"/>
                <w:szCs w:val="24"/>
                <w:lang w:val="ru-RU"/>
              </w:rPr>
              <w:t>№</w:t>
            </w:r>
            <w:r>
              <w:rPr>
                <w:sz w:val="24"/>
                <w:szCs w:val="24"/>
                <w:lang w:val="ru-RU"/>
              </w:rPr>
              <w:t xml:space="preserve"> вопроса</w:t>
            </w:r>
            <w:r w:rsidRPr="00B91E9E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87" w:type="dxa"/>
          </w:tcPr>
          <w:p w:rsidR="00B91E9E" w:rsidRPr="00B91E9E" w:rsidRDefault="00B91E9E" w:rsidP="00F17E37">
            <w:pPr>
              <w:jc w:val="center"/>
              <w:rPr>
                <w:lang w:val="ru-RU"/>
              </w:rPr>
            </w:pPr>
            <w:r w:rsidRPr="00B91E9E">
              <w:rPr>
                <w:lang w:val="ru-RU"/>
              </w:rPr>
              <w:t>21</w:t>
            </w:r>
          </w:p>
        </w:tc>
        <w:tc>
          <w:tcPr>
            <w:tcW w:w="687" w:type="dxa"/>
          </w:tcPr>
          <w:p w:rsidR="00B91E9E" w:rsidRPr="00B91E9E" w:rsidRDefault="00B91E9E" w:rsidP="00F17E37">
            <w:pPr>
              <w:jc w:val="center"/>
              <w:rPr>
                <w:lang w:val="ru-RU"/>
              </w:rPr>
            </w:pPr>
            <w:r w:rsidRPr="00B91E9E">
              <w:rPr>
                <w:lang w:val="ru-RU"/>
              </w:rPr>
              <w:t>22</w:t>
            </w:r>
          </w:p>
        </w:tc>
        <w:tc>
          <w:tcPr>
            <w:tcW w:w="687" w:type="dxa"/>
          </w:tcPr>
          <w:p w:rsidR="00B91E9E" w:rsidRPr="00B91E9E" w:rsidRDefault="00B91E9E" w:rsidP="00F17E37">
            <w:pPr>
              <w:jc w:val="center"/>
              <w:rPr>
                <w:lang w:val="ru-RU"/>
              </w:rPr>
            </w:pPr>
            <w:r w:rsidRPr="00B91E9E">
              <w:rPr>
                <w:lang w:val="ru-RU"/>
              </w:rPr>
              <w:t>23</w:t>
            </w:r>
          </w:p>
        </w:tc>
        <w:tc>
          <w:tcPr>
            <w:tcW w:w="687" w:type="dxa"/>
          </w:tcPr>
          <w:p w:rsidR="00B91E9E" w:rsidRPr="00B91E9E" w:rsidRDefault="00B91E9E" w:rsidP="00F17E37">
            <w:pPr>
              <w:jc w:val="center"/>
              <w:rPr>
                <w:lang w:val="ru-RU"/>
              </w:rPr>
            </w:pPr>
            <w:r w:rsidRPr="00B91E9E">
              <w:rPr>
                <w:lang w:val="ru-RU"/>
              </w:rPr>
              <w:t>24</w:t>
            </w:r>
          </w:p>
        </w:tc>
        <w:tc>
          <w:tcPr>
            <w:tcW w:w="687" w:type="dxa"/>
          </w:tcPr>
          <w:p w:rsidR="00B91E9E" w:rsidRPr="00B91E9E" w:rsidRDefault="00B91E9E" w:rsidP="00F17E37">
            <w:pPr>
              <w:jc w:val="center"/>
              <w:rPr>
                <w:lang w:val="ru-RU"/>
              </w:rPr>
            </w:pPr>
            <w:r w:rsidRPr="00B91E9E">
              <w:rPr>
                <w:lang w:val="ru-RU"/>
              </w:rPr>
              <w:t>25</w:t>
            </w:r>
          </w:p>
        </w:tc>
        <w:tc>
          <w:tcPr>
            <w:tcW w:w="687" w:type="dxa"/>
          </w:tcPr>
          <w:p w:rsidR="00B91E9E" w:rsidRPr="00B91E9E" w:rsidRDefault="00B91E9E" w:rsidP="00F17E37">
            <w:pPr>
              <w:jc w:val="center"/>
              <w:rPr>
                <w:lang w:val="ru-RU"/>
              </w:rPr>
            </w:pPr>
            <w:r w:rsidRPr="00B91E9E">
              <w:rPr>
                <w:lang w:val="ru-RU"/>
              </w:rPr>
              <w:t>26</w:t>
            </w:r>
          </w:p>
        </w:tc>
        <w:tc>
          <w:tcPr>
            <w:tcW w:w="687" w:type="dxa"/>
          </w:tcPr>
          <w:p w:rsidR="00B91E9E" w:rsidRPr="00B91E9E" w:rsidRDefault="00B91E9E" w:rsidP="00F17E37">
            <w:pPr>
              <w:jc w:val="center"/>
              <w:rPr>
                <w:lang w:val="ru-RU"/>
              </w:rPr>
            </w:pPr>
            <w:r w:rsidRPr="00B91E9E">
              <w:rPr>
                <w:lang w:val="ru-RU"/>
              </w:rPr>
              <w:t>27</w:t>
            </w:r>
          </w:p>
        </w:tc>
        <w:tc>
          <w:tcPr>
            <w:tcW w:w="688" w:type="dxa"/>
          </w:tcPr>
          <w:p w:rsidR="00B91E9E" w:rsidRPr="00B91E9E" w:rsidRDefault="00B91E9E" w:rsidP="00F17E37">
            <w:pPr>
              <w:jc w:val="center"/>
              <w:rPr>
                <w:lang w:val="ru-RU"/>
              </w:rPr>
            </w:pPr>
            <w:r w:rsidRPr="00B91E9E">
              <w:rPr>
                <w:lang w:val="ru-RU"/>
              </w:rPr>
              <w:t>28</w:t>
            </w:r>
          </w:p>
        </w:tc>
        <w:tc>
          <w:tcPr>
            <w:tcW w:w="688" w:type="dxa"/>
          </w:tcPr>
          <w:p w:rsidR="00B91E9E" w:rsidRPr="00B91E9E" w:rsidRDefault="00B91E9E" w:rsidP="00F17E37">
            <w:pPr>
              <w:jc w:val="center"/>
              <w:rPr>
                <w:lang w:val="ru-RU"/>
              </w:rPr>
            </w:pPr>
            <w:r w:rsidRPr="00B91E9E">
              <w:rPr>
                <w:lang w:val="ru-RU"/>
              </w:rPr>
              <w:t>29</w:t>
            </w:r>
          </w:p>
        </w:tc>
        <w:tc>
          <w:tcPr>
            <w:tcW w:w="688" w:type="dxa"/>
          </w:tcPr>
          <w:p w:rsidR="00B91E9E" w:rsidRPr="00B91E9E" w:rsidRDefault="00B91E9E" w:rsidP="00F17E37">
            <w:pPr>
              <w:jc w:val="center"/>
              <w:rPr>
                <w:lang w:val="ru-RU"/>
              </w:rPr>
            </w:pPr>
            <w:r w:rsidRPr="00B91E9E">
              <w:rPr>
                <w:lang w:val="ru-RU"/>
              </w:rPr>
              <w:t>30</w:t>
            </w:r>
          </w:p>
        </w:tc>
        <w:tc>
          <w:tcPr>
            <w:tcW w:w="688" w:type="dxa"/>
          </w:tcPr>
          <w:p w:rsidR="00B91E9E" w:rsidRPr="00B91E9E" w:rsidRDefault="00B91E9E" w:rsidP="00F17E37">
            <w:pPr>
              <w:jc w:val="center"/>
              <w:rPr>
                <w:lang w:val="ru-RU"/>
              </w:rPr>
            </w:pPr>
            <w:r w:rsidRPr="00B91E9E">
              <w:rPr>
                <w:lang w:val="ru-RU"/>
              </w:rPr>
              <w:t>31</w:t>
            </w:r>
          </w:p>
        </w:tc>
        <w:tc>
          <w:tcPr>
            <w:tcW w:w="688" w:type="dxa"/>
          </w:tcPr>
          <w:p w:rsidR="00B91E9E" w:rsidRPr="00B91E9E" w:rsidRDefault="00B91E9E" w:rsidP="00F17E37">
            <w:pPr>
              <w:jc w:val="center"/>
              <w:rPr>
                <w:lang w:val="ru-RU"/>
              </w:rPr>
            </w:pPr>
            <w:r w:rsidRPr="00B91E9E">
              <w:rPr>
                <w:lang w:val="ru-RU"/>
              </w:rPr>
              <w:t>32</w:t>
            </w:r>
          </w:p>
        </w:tc>
        <w:tc>
          <w:tcPr>
            <w:tcW w:w="688" w:type="dxa"/>
          </w:tcPr>
          <w:p w:rsidR="00B91E9E" w:rsidRPr="00B91E9E" w:rsidRDefault="00B91E9E" w:rsidP="00F17E37">
            <w:pPr>
              <w:jc w:val="center"/>
              <w:rPr>
                <w:lang w:val="ru-RU"/>
              </w:rPr>
            </w:pPr>
            <w:r w:rsidRPr="00B91E9E">
              <w:rPr>
                <w:lang w:val="ru-RU"/>
              </w:rPr>
              <w:t>33</w:t>
            </w:r>
          </w:p>
        </w:tc>
        <w:tc>
          <w:tcPr>
            <w:tcW w:w="688" w:type="dxa"/>
          </w:tcPr>
          <w:p w:rsidR="00B91E9E" w:rsidRPr="00B91E9E" w:rsidRDefault="00B91E9E" w:rsidP="00F17E37">
            <w:pPr>
              <w:jc w:val="center"/>
              <w:rPr>
                <w:lang w:val="ru-RU"/>
              </w:rPr>
            </w:pPr>
            <w:r w:rsidRPr="00B91E9E">
              <w:rPr>
                <w:lang w:val="ru-RU"/>
              </w:rPr>
              <w:t>34</w:t>
            </w:r>
          </w:p>
        </w:tc>
        <w:tc>
          <w:tcPr>
            <w:tcW w:w="688" w:type="dxa"/>
          </w:tcPr>
          <w:p w:rsidR="00B91E9E" w:rsidRPr="00B91E9E" w:rsidRDefault="00B91E9E" w:rsidP="00F17E37">
            <w:pPr>
              <w:jc w:val="center"/>
              <w:rPr>
                <w:lang w:val="ru-RU"/>
              </w:rPr>
            </w:pPr>
            <w:r w:rsidRPr="00B91E9E">
              <w:rPr>
                <w:lang w:val="ru-RU"/>
              </w:rPr>
              <w:t>35</w:t>
            </w:r>
          </w:p>
        </w:tc>
        <w:tc>
          <w:tcPr>
            <w:tcW w:w="688" w:type="dxa"/>
          </w:tcPr>
          <w:p w:rsidR="00B91E9E" w:rsidRPr="00B91E9E" w:rsidRDefault="00B91E9E" w:rsidP="00F17E37">
            <w:pPr>
              <w:jc w:val="center"/>
              <w:rPr>
                <w:lang w:val="ru-RU"/>
              </w:rPr>
            </w:pPr>
            <w:r w:rsidRPr="00B91E9E">
              <w:rPr>
                <w:lang w:val="ru-RU"/>
              </w:rPr>
              <w:t>36</w:t>
            </w:r>
          </w:p>
        </w:tc>
        <w:tc>
          <w:tcPr>
            <w:tcW w:w="688" w:type="dxa"/>
          </w:tcPr>
          <w:p w:rsidR="00B91E9E" w:rsidRPr="00B91E9E" w:rsidRDefault="00B91E9E" w:rsidP="00F17E37">
            <w:pPr>
              <w:jc w:val="center"/>
              <w:rPr>
                <w:lang w:val="ru-RU"/>
              </w:rPr>
            </w:pPr>
            <w:r w:rsidRPr="00B91E9E">
              <w:rPr>
                <w:lang w:val="ru-RU"/>
              </w:rPr>
              <w:t>37</w:t>
            </w:r>
          </w:p>
        </w:tc>
        <w:tc>
          <w:tcPr>
            <w:tcW w:w="688" w:type="dxa"/>
          </w:tcPr>
          <w:p w:rsidR="00B91E9E" w:rsidRPr="00B91E9E" w:rsidRDefault="00B91E9E" w:rsidP="00F17E37">
            <w:pPr>
              <w:jc w:val="center"/>
              <w:rPr>
                <w:lang w:val="ru-RU"/>
              </w:rPr>
            </w:pPr>
            <w:r w:rsidRPr="00B91E9E">
              <w:rPr>
                <w:lang w:val="ru-RU"/>
              </w:rPr>
              <w:t>38</w:t>
            </w:r>
          </w:p>
        </w:tc>
        <w:tc>
          <w:tcPr>
            <w:tcW w:w="689" w:type="dxa"/>
          </w:tcPr>
          <w:p w:rsidR="00B91E9E" w:rsidRPr="00B91E9E" w:rsidRDefault="00B91E9E" w:rsidP="00F17E37">
            <w:pPr>
              <w:jc w:val="center"/>
              <w:rPr>
                <w:lang w:val="ru-RU"/>
              </w:rPr>
            </w:pPr>
            <w:r w:rsidRPr="00B91E9E">
              <w:rPr>
                <w:lang w:val="ru-RU"/>
              </w:rPr>
              <w:t>39</w:t>
            </w:r>
          </w:p>
        </w:tc>
        <w:tc>
          <w:tcPr>
            <w:tcW w:w="689" w:type="dxa"/>
          </w:tcPr>
          <w:p w:rsidR="00B91E9E" w:rsidRPr="00B91E9E" w:rsidRDefault="00B91E9E" w:rsidP="00F17E37">
            <w:pPr>
              <w:jc w:val="center"/>
              <w:rPr>
                <w:lang w:val="ru-RU"/>
              </w:rPr>
            </w:pPr>
            <w:r w:rsidRPr="00B91E9E">
              <w:rPr>
                <w:lang w:val="ru-RU"/>
              </w:rPr>
              <w:t>40</w:t>
            </w:r>
          </w:p>
        </w:tc>
      </w:tr>
      <w:tr w:rsidR="00B91E9E" w:rsidTr="00B91E9E">
        <w:tc>
          <w:tcPr>
            <w:tcW w:w="1031" w:type="dxa"/>
          </w:tcPr>
          <w:p w:rsidR="00B91E9E" w:rsidRPr="00B91E9E" w:rsidRDefault="00B91E9E" w:rsidP="005C2DB1">
            <w:pPr>
              <w:jc w:val="center"/>
              <w:rPr>
                <w:sz w:val="24"/>
                <w:szCs w:val="24"/>
                <w:lang w:val="ru-RU"/>
              </w:rPr>
            </w:pPr>
            <w:r w:rsidRPr="00B91E9E">
              <w:rPr>
                <w:sz w:val="24"/>
                <w:szCs w:val="24"/>
                <w:lang w:val="ru-RU"/>
              </w:rPr>
              <w:t>№</w:t>
            </w:r>
          </w:p>
          <w:p w:rsidR="00B91E9E" w:rsidRDefault="00B91E9E" w:rsidP="005C2DB1">
            <w:pPr>
              <w:jc w:val="center"/>
              <w:rPr>
                <w:b/>
                <w:lang w:val="ru-RU"/>
              </w:rPr>
            </w:pPr>
            <w:r w:rsidRPr="00B91E9E">
              <w:rPr>
                <w:sz w:val="24"/>
                <w:szCs w:val="24"/>
                <w:lang w:val="ru-RU"/>
              </w:rPr>
              <w:t>ответа</w:t>
            </w:r>
          </w:p>
        </w:tc>
        <w:tc>
          <w:tcPr>
            <w:tcW w:w="687" w:type="dxa"/>
          </w:tcPr>
          <w:p w:rsidR="00B91E9E" w:rsidRDefault="00B91E9E" w:rsidP="00F17E37">
            <w:pPr>
              <w:jc w:val="center"/>
              <w:rPr>
                <w:b/>
                <w:lang w:val="ru-RU"/>
              </w:rPr>
            </w:pPr>
          </w:p>
          <w:p w:rsidR="007D3F28" w:rsidRDefault="007D3F28" w:rsidP="00F17E3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87" w:type="dxa"/>
          </w:tcPr>
          <w:p w:rsidR="00B91E9E" w:rsidRDefault="00B91E9E" w:rsidP="00F17E3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87" w:type="dxa"/>
          </w:tcPr>
          <w:p w:rsidR="00B91E9E" w:rsidRDefault="00B91E9E" w:rsidP="00F17E3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87" w:type="dxa"/>
          </w:tcPr>
          <w:p w:rsidR="00B91E9E" w:rsidRDefault="00B91E9E" w:rsidP="00F17E3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87" w:type="dxa"/>
          </w:tcPr>
          <w:p w:rsidR="00B91E9E" w:rsidRDefault="00B91E9E" w:rsidP="00F17E3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87" w:type="dxa"/>
          </w:tcPr>
          <w:p w:rsidR="00B91E9E" w:rsidRDefault="00B91E9E" w:rsidP="00F17E3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87" w:type="dxa"/>
          </w:tcPr>
          <w:p w:rsidR="00B91E9E" w:rsidRDefault="00B91E9E" w:rsidP="00F17E3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88" w:type="dxa"/>
          </w:tcPr>
          <w:p w:rsidR="00B91E9E" w:rsidRDefault="00B91E9E" w:rsidP="00F17E3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88" w:type="dxa"/>
          </w:tcPr>
          <w:p w:rsidR="00B91E9E" w:rsidRDefault="00B91E9E" w:rsidP="00F17E3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88" w:type="dxa"/>
          </w:tcPr>
          <w:p w:rsidR="00B91E9E" w:rsidRDefault="00B91E9E" w:rsidP="00F17E3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88" w:type="dxa"/>
          </w:tcPr>
          <w:p w:rsidR="00B91E9E" w:rsidRDefault="00B91E9E" w:rsidP="00F17E3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88" w:type="dxa"/>
          </w:tcPr>
          <w:p w:rsidR="00B91E9E" w:rsidRDefault="00B91E9E" w:rsidP="00F17E3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88" w:type="dxa"/>
          </w:tcPr>
          <w:p w:rsidR="00B91E9E" w:rsidRDefault="00B91E9E" w:rsidP="00F17E3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88" w:type="dxa"/>
          </w:tcPr>
          <w:p w:rsidR="00B91E9E" w:rsidRDefault="00B91E9E" w:rsidP="00F17E3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88" w:type="dxa"/>
          </w:tcPr>
          <w:p w:rsidR="00B91E9E" w:rsidRDefault="00B91E9E" w:rsidP="00F17E3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88" w:type="dxa"/>
          </w:tcPr>
          <w:p w:rsidR="00B91E9E" w:rsidRDefault="00B91E9E" w:rsidP="00F17E3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88" w:type="dxa"/>
          </w:tcPr>
          <w:p w:rsidR="00B91E9E" w:rsidRDefault="00B91E9E" w:rsidP="00F17E3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88" w:type="dxa"/>
          </w:tcPr>
          <w:p w:rsidR="00B91E9E" w:rsidRDefault="00B91E9E" w:rsidP="00F17E3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89" w:type="dxa"/>
          </w:tcPr>
          <w:p w:rsidR="00B91E9E" w:rsidRDefault="00B91E9E" w:rsidP="00F17E3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89" w:type="dxa"/>
          </w:tcPr>
          <w:p w:rsidR="00B91E9E" w:rsidRDefault="00B91E9E" w:rsidP="00F17E37">
            <w:pPr>
              <w:jc w:val="center"/>
              <w:rPr>
                <w:b/>
                <w:lang w:val="ru-RU"/>
              </w:rPr>
            </w:pPr>
          </w:p>
        </w:tc>
      </w:tr>
      <w:tr w:rsidR="00B91E9E" w:rsidTr="00B91E9E">
        <w:tc>
          <w:tcPr>
            <w:tcW w:w="1031" w:type="dxa"/>
          </w:tcPr>
          <w:p w:rsidR="00B91E9E" w:rsidRPr="00B91E9E" w:rsidRDefault="00B91E9E" w:rsidP="005C2DB1">
            <w:pPr>
              <w:jc w:val="center"/>
              <w:rPr>
                <w:sz w:val="24"/>
                <w:szCs w:val="24"/>
                <w:lang w:val="ru-RU"/>
              </w:rPr>
            </w:pPr>
            <w:r w:rsidRPr="00B91E9E">
              <w:rPr>
                <w:sz w:val="24"/>
                <w:szCs w:val="24"/>
                <w:lang w:val="ru-RU"/>
              </w:rPr>
              <w:t>№</w:t>
            </w:r>
            <w:r>
              <w:rPr>
                <w:sz w:val="24"/>
                <w:szCs w:val="24"/>
                <w:lang w:val="ru-RU"/>
              </w:rPr>
              <w:t xml:space="preserve"> вопроса</w:t>
            </w:r>
            <w:r w:rsidRPr="00B91E9E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87" w:type="dxa"/>
          </w:tcPr>
          <w:p w:rsidR="00B91E9E" w:rsidRPr="00B91E9E" w:rsidRDefault="00B91E9E" w:rsidP="00F17E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687" w:type="dxa"/>
          </w:tcPr>
          <w:p w:rsidR="00B91E9E" w:rsidRPr="00B91E9E" w:rsidRDefault="00B91E9E" w:rsidP="00F17E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687" w:type="dxa"/>
          </w:tcPr>
          <w:p w:rsidR="00B91E9E" w:rsidRPr="00B91E9E" w:rsidRDefault="00B91E9E" w:rsidP="00F17E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687" w:type="dxa"/>
          </w:tcPr>
          <w:p w:rsidR="00B91E9E" w:rsidRPr="00B91E9E" w:rsidRDefault="00B91E9E" w:rsidP="00F17E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687" w:type="dxa"/>
          </w:tcPr>
          <w:p w:rsidR="00B91E9E" w:rsidRPr="00B91E9E" w:rsidRDefault="00B91E9E" w:rsidP="00F17E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687" w:type="dxa"/>
          </w:tcPr>
          <w:p w:rsidR="00B91E9E" w:rsidRPr="00B91E9E" w:rsidRDefault="00B91E9E" w:rsidP="00F17E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687" w:type="dxa"/>
          </w:tcPr>
          <w:p w:rsidR="00B91E9E" w:rsidRPr="00B91E9E" w:rsidRDefault="00B91E9E" w:rsidP="00F17E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688" w:type="dxa"/>
          </w:tcPr>
          <w:p w:rsidR="00B91E9E" w:rsidRPr="00B91E9E" w:rsidRDefault="00B91E9E" w:rsidP="00F17E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688" w:type="dxa"/>
          </w:tcPr>
          <w:p w:rsidR="00B91E9E" w:rsidRPr="00B91E9E" w:rsidRDefault="00B91E9E" w:rsidP="00F17E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688" w:type="dxa"/>
          </w:tcPr>
          <w:p w:rsidR="00B91E9E" w:rsidRPr="00B91E9E" w:rsidRDefault="00B91E9E" w:rsidP="00F17E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688" w:type="dxa"/>
          </w:tcPr>
          <w:p w:rsidR="00B91E9E" w:rsidRPr="00B91E9E" w:rsidRDefault="00B91E9E" w:rsidP="00F17E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688" w:type="dxa"/>
          </w:tcPr>
          <w:p w:rsidR="00B91E9E" w:rsidRPr="00B91E9E" w:rsidRDefault="00B91E9E" w:rsidP="00F17E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688" w:type="dxa"/>
          </w:tcPr>
          <w:p w:rsidR="00B91E9E" w:rsidRPr="00B91E9E" w:rsidRDefault="00B91E9E" w:rsidP="00F17E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688" w:type="dxa"/>
          </w:tcPr>
          <w:p w:rsidR="00B91E9E" w:rsidRPr="00B91E9E" w:rsidRDefault="00B91E9E" w:rsidP="00F17E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688" w:type="dxa"/>
          </w:tcPr>
          <w:p w:rsidR="00B91E9E" w:rsidRPr="00B91E9E" w:rsidRDefault="00B91E9E" w:rsidP="00F17E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688" w:type="dxa"/>
          </w:tcPr>
          <w:p w:rsidR="00B91E9E" w:rsidRPr="00B91E9E" w:rsidRDefault="00B91E9E" w:rsidP="00F17E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688" w:type="dxa"/>
          </w:tcPr>
          <w:p w:rsidR="00B91E9E" w:rsidRPr="00B91E9E" w:rsidRDefault="00B91E9E" w:rsidP="00F17E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688" w:type="dxa"/>
          </w:tcPr>
          <w:p w:rsidR="00B91E9E" w:rsidRPr="00B91E9E" w:rsidRDefault="00B91E9E" w:rsidP="00F17E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689" w:type="dxa"/>
          </w:tcPr>
          <w:p w:rsidR="00B91E9E" w:rsidRPr="00B91E9E" w:rsidRDefault="00B91E9E" w:rsidP="00F17E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689" w:type="dxa"/>
          </w:tcPr>
          <w:p w:rsidR="00B91E9E" w:rsidRPr="00B91E9E" w:rsidRDefault="00B91E9E" w:rsidP="00F17E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</w:tr>
      <w:tr w:rsidR="00B91E9E" w:rsidTr="00B91E9E">
        <w:tc>
          <w:tcPr>
            <w:tcW w:w="1031" w:type="dxa"/>
          </w:tcPr>
          <w:p w:rsidR="00B91E9E" w:rsidRPr="00B91E9E" w:rsidRDefault="00B91E9E" w:rsidP="005C2DB1">
            <w:pPr>
              <w:jc w:val="center"/>
              <w:rPr>
                <w:sz w:val="24"/>
                <w:szCs w:val="24"/>
                <w:lang w:val="ru-RU"/>
              </w:rPr>
            </w:pPr>
            <w:r w:rsidRPr="00B91E9E">
              <w:rPr>
                <w:sz w:val="24"/>
                <w:szCs w:val="24"/>
                <w:lang w:val="ru-RU"/>
              </w:rPr>
              <w:t>№</w:t>
            </w:r>
          </w:p>
          <w:p w:rsidR="00B91E9E" w:rsidRDefault="00B91E9E" w:rsidP="005C2DB1">
            <w:pPr>
              <w:jc w:val="center"/>
              <w:rPr>
                <w:b/>
                <w:lang w:val="ru-RU"/>
              </w:rPr>
            </w:pPr>
            <w:r w:rsidRPr="00B91E9E">
              <w:rPr>
                <w:sz w:val="24"/>
                <w:szCs w:val="24"/>
                <w:lang w:val="ru-RU"/>
              </w:rPr>
              <w:t>ответа</w:t>
            </w:r>
          </w:p>
        </w:tc>
        <w:tc>
          <w:tcPr>
            <w:tcW w:w="687" w:type="dxa"/>
          </w:tcPr>
          <w:p w:rsidR="00B91E9E" w:rsidRDefault="00B91E9E" w:rsidP="00F17E37">
            <w:pPr>
              <w:jc w:val="center"/>
              <w:rPr>
                <w:b/>
                <w:lang w:val="ru-RU"/>
              </w:rPr>
            </w:pPr>
          </w:p>
          <w:p w:rsidR="007D3F28" w:rsidRDefault="007D3F28" w:rsidP="00F17E3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87" w:type="dxa"/>
          </w:tcPr>
          <w:p w:rsidR="00B91E9E" w:rsidRDefault="00B91E9E" w:rsidP="00F17E3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87" w:type="dxa"/>
          </w:tcPr>
          <w:p w:rsidR="00B91E9E" w:rsidRDefault="00B91E9E" w:rsidP="00F17E3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87" w:type="dxa"/>
          </w:tcPr>
          <w:p w:rsidR="00B91E9E" w:rsidRDefault="00B91E9E" w:rsidP="00F17E3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87" w:type="dxa"/>
          </w:tcPr>
          <w:p w:rsidR="00B91E9E" w:rsidRDefault="00B91E9E" w:rsidP="00F17E3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87" w:type="dxa"/>
          </w:tcPr>
          <w:p w:rsidR="00B91E9E" w:rsidRDefault="00B91E9E" w:rsidP="00F17E3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87" w:type="dxa"/>
          </w:tcPr>
          <w:p w:rsidR="00B91E9E" w:rsidRDefault="00B91E9E" w:rsidP="00F17E3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88" w:type="dxa"/>
          </w:tcPr>
          <w:p w:rsidR="00B91E9E" w:rsidRDefault="00B91E9E" w:rsidP="00F17E3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88" w:type="dxa"/>
          </w:tcPr>
          <w:p w:rsidR="00B91E9E" w:rsidRDefault="00B91E9E" w:rsidP="00F17E3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88" w:type="dxa"/>
          </w:tcPr>
          <w:p w:rsidR="00B91E9E" w:rsidRDefault="00B91E9E" w:rsidP="00F17E3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88" w:type="dxa"/>
          </w:tcPr>
          <w:p w:rsidR="00B91E9E" w:rsidRDefault="00B91E9E" w:rsidP="00F17E3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88" w:type="dxa"/>
          </w:tcPr>
          <w:p w:rsidR="00B91E9E" w:rsidRDefault="00B91E9E" w:rsidP="00F17E3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88" w:type="dxa"/>
          </w:tcPr>
          <w:p w:rsidR="00B91E9E" w:rsidRDefault="00B91E9E" w:rsidP="00F17E3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88" w:type="dxa"/>
          </w:tcPr>
          <w:p w:rsidR="00B91E9E" w:rsidRDefault="00B91E9E" w:rsidP="00F17E3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88" w:type="dxa"/>
          </w:tcPr>
          <w:p w:rsidR="00B91E9E" w:rsidRDefault="00B91E9E" w:rsidP="00F17E3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88" w:type="dxa"/>
          </w:tcPr>
          <w:p w:rsidR="00B91E9E" w:rsidRDefault="00B91E9E" w:rsidP="00F17E3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88" w:type="dxa"/>
          </w:tcPr>
          <w:p w:rsidR="00B91E9E" w:rsidRDefault="00B91E9E" w:rsidP="00F17E3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88" w:type="dxa"/>
          </w:tcPr>
          <w:p w:rsidR="00B91E9E" w:rsidRDefault="00B91E9E" w:rsidP="00F17E3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89" w:type="dxa"/>
          </w:tcPr>
          <w:p w:rsidR="00B91E9E" w:rsidRDefault="00B91E9E" w:rsidP="00F17E3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89" w:type="dxa"/>
          </w:tcPr>
          <w:p w:rsidR="00B91E9E" w:rsidRDefault="00B91E9E" w:rsidP="00F17E37">
            <w:pPr>
              <w:jc w:val="center"/>
              <w:rPr>
                <w:b/>
                <w:lang w:val="ru-RU"/>
              </w:rPr>
            </w:pPr>
          </w:p>
        </w:tc>
      </w:tr>
    </w:tbl>
    <w:p w:rsidR="00B91E9E" w:rsidRPr="000F431D" w:rsidRDefault="00B91E9E" w:rsidP="00F17E37">
      <w:pPr>
        <w:jc w:val="center"/>
        <w:rPr>
          <w:lang w:val="ru-RU"/>
        </w:rPr>
      </w:pPr>
      <w:bookmarkStart w:id="0" w:name="_GoBack"/>
      <w:bookmarkEnd w:id="0"/>
    </w:p>
    <w:sectPr w:rsidR="00B91E9E" w:rsidRPr="000F431D" w:rsidSect="00B91E9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B1"/>
    <w:rsid w:val="000F431D"/>
    <w:rsid w:val="00597741"/>
    <w:rsid w:val="006E642A"/>
    <w:rsid w:val="007D3F28"/>
    <w:rsid w:val="008F14AC"/>
    <w:rsid w:val="00B91E9E"/>
    <w:rsid w:val="00DB64DE"/>
    <w:rsid w:val="00DC3BB1"/>
    <w:rsid w:val="00F1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2A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2A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</Words>
  <Characters>314</Characters>
  <Application>Microsoft Office Word</Application>
  <DocSecurity>0</DocSecurity>
  <Lines>2</Lines>
  <Paragraphs>1</Paragraphs>
  <ScaleCrop>false</ScaleCrop>
  <Company>SPecialiST RePack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2020-04-08T15:12:00Z</dcterms:created>
  <dcterms:modified xsi:type="dcterms:W3CDTF">2020-04-08T15:34:00Z</dcterms:modified>
</cp:coreProperties>
</file>